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C2DD" w14:textId="77777777" w:rsidR="007C0AF8" w:rsidRDefault="00B73AFE">
      <w:pPr>
        <w:pStyle w:val="Title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drawing>
          <wp:inline distT="0" distB="0" distL="0" distR="0" wp14:anchorId="3472E7AD" wp14:editId="372EB18A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4F5C" w14:textId="77777777" w:rsidR="007C0AF8" w:rsidRDefault="00B73AFE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ՀԱՅԱՍՏԱՆԻ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ՀԱՆՐԱՊԵՏՈՒԹՅՈՒՆ</w:t>
      </w:r>
    </w:p>
    <w:p w14:paraId="4A6C434E" w14:textId="77777777" w:rsidR="007C0AF8" w:rsidRDefault="00B73AFE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</w:t>
      </w:r>
      <w:r>
        <w:rPr>
          <w:rFonts w:ascii="GHEA Grapalat" w:hAnsi="GHEA Grapalat" w:cs="Arial Armenian"/>
          <w:b/>
          <w:lang w:val="en-US"/>
        </w:rPr>
        <w:t>ՆԹԱԿԱՌՈՒՑՎԱԾՔՆԵՐԻ</w:t>
      </w:r>
      <w:r>
        <w:rPr>
          <w:rFonts w:ascii="GHEA Grapalat" w:hAnsi="GHEA Grapalat" w:cs="Arial Armenian"/>
          <w:b/>
          <w:lang w:val="hy-AM"/>
        </w:rPr>
        <w:t xml:space="preserve"> </w:t>
      </w:r>
      <w:r>
        <w:rPr>
          <w:rFonts w:ascii="GHEA Grapalat" w:hAnsi="GHEA Grapalat" w:cs="Sylfaen"/>
          <w:b/>
        </w:rPr>
        <w:t>ՆԱԽԱՐԱՐ</w:t>
      </w:r>
    </w:p>
    <w:p w14:paraId="365EDABB" w14:textId="77777777" w:rsidR="007C0AF8" w:rsidRDefault="00B73AFE">
      <w:pPr>
        <w:spacing w:line="360" w:lineRule="auto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55DBEDF" wp14:editId="48702C48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6409055" cy="635"/>
                <wp:effectExtent l="28575" t="24765" r="28575" b="3238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36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8FF66" id="Line 3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2.7pt" to="513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" o:allowincell="f" strokeweight="3.75pt"/>
            </w:pict>
          </mc:Fallback>
        </mc:AlternateContent>
      </w:r>
    </w:p>
    <w:p w14:paraId="6FFA1824" w14:textId="77777777" w:rsidR="007C0AF8" w:rsidRPr="00236EEA" w:rsidRDefault="00B73AF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Երևան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-0010,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Arial Armenian"/>
          <w:sz w:val="16"/>
          <w:szCs w:val="16"/>
          <w:lang w:val="hy-AM"/>
        </w:rPr>
        <w:t>. Կառավարական տուն 3</w:t>
      </w:r>
    </w:p>
    <w:p w14:paraId="687CFF9B" w14:textId="6456C4C7" w:rsidR="00236E6F" w:rsidRDefault="00236E6F" w:rsidP="00236E6F">
      <w:pPr>
        <w:spacing w:line="360" w:lineRule="auto"/>
        <w:jc w:val="both"/>
        <w:rPr>
          <w:rFonts w:ascii="GHEA Grapalat" w:hAnsi="GHEA Grapalat" w:cs="GHEA Grapalat"/>
          <w:b/>
          <w:lang w:val="hy-AM"/>
        </w:rPr>
      </w:pPr>
      <w:r w:rsidRPr="00267879">
        <w:rPr>
          <w:rFonts w:ascii="GHEA Grapalat" w:hAnsi="GHEA Grapalat" w:cs="GHEA Grapalat"/>
          <w:b/>
          <w:lang w:val="hy-AM"/>
        </w:rPr>
        <w:t>№ ԳՍ/14.1/</w:t>
      </w:r>
      <w:r w:rsidR="008B2E4F" w:rsidRPr="008B2E4F">
        <w:rPr>
          <w:rFonts w:ascii="GHEA Grapalat" w:hAnsi="GHEA Grapalat" w:cs="GHEA Grapalat"/>
          <w:b/>
          <w:lang w:val="hy-AM"/>
        </w:rPr>
        <w:t>37324</w:t>
      </w:r>
      <w:r w:rsidR="008B2E4F" w:rsidRPr="00267879">
        <w:rPr>
          <w:rFonts w:ascii="GHEA Grapalat" w:hAnsi="GHEA Grapalat" w:cs="GHEA Grapalat"/>
          <w:b/>
          <w:lang w:val="hy-AM"/>
        </w:rPr>
        <w:t xml:space="preserve"> </w:t>
      </w:r>
      <w:r w:rsidRPr="00267879">
        <w:rPr>
          <w:rFonts w:ascii="GHEA Grapalat" w:hAnsi="GHEA Grapalat" w:cs="GHEA Grapalat"/>
          <w:b/>
          <w:lang w:val="hy-AM"/>
        </w:rPr>
        <w:t>-2023</w:t>
      </w:r>
      <w:r>
        <w:rPr>
          <w:rFonts w:ascii="GHEA Grapalat" w:hAnsi="GHEA Grapalat" w:cs="GHEA Grapalat"/>
          <w:b/>
          <w:lang w:val="hy-AM"/>
        </w:rPr>
        <w:t xml:space="preserve">                                 </w:t>
      </w:r>
    </w:p>
    <w:p w14:paraId="1E66D81E" w14:textId="77777777" w:rsidR="00236E6F" w:rsidRDefault="00236E6F" w:rsidP="00236E6F">
      <w:pPr>
        <w:jc w:val="right"/>
        <w:rPr>
          <w:rFonts w:ascii="GHEA Grapalat" w:eastAsiaTheme="minorEastAsia" w:hAnsi="GHEA Grapalat"/>
          <w:szCs w:val="22"/>
          <w:lang w:val="hy-AM" w:eastAsia="ja-JP"/>
        </w:rPr>
      </w:pPr>
      <w:r>
        <w:rPr>
          <w:rFonts w:ascii="GHEA Grapalat" w:hAnsi="GHEA Grapalat" w:cs="Sylfaen"/>
          <w:szCs w:val="22"/>
          <w:lang w:val="hy-AM"/>
        </w:rPr>
        <w:t>Քաղաքաշինության կոմիտեի</w:t>
      </w:r>
      <w:r w:rsidRPr="00E73FC9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նախագահ</w:t>
      </w:r>
    </w:p>
    <w:p w14:paraId="6A7DC592" w14:textId="77777777" w:rsidR="00236E6F" w:rsidRPr="001C32E7" w:rsidRDefault="00236E6F" w:rsidP="00236E6F">
      <w:pPr>
        <w:jc w:val="right"/>
        <w:rPr>
          <w:rFonts w:ascii="GHEA Grapalat" w:hAnsi="GHEA Grapalat"/>
          <w:iCs/>
          <w:noProof/>
          <w:lang w:val="hy-AM" w:eastAsia="ja-JP"/>
        </w:rPr>
      </w:pPr>
      <w:r>
        <w:rPr>
          <w:rFonts w:ascii="GHEA Grapalat" w:hAnsi="GHEA Grapalat" w:cs="Sylfaen" w:hint="eastAsia"/>
          <w:lang w:val="hy-AM" w:eastAsia="ja-JP"/>
        </w:rPr>
        <w:t>Ա. Ղուլարյանին</w:t>
      </w:r>
    </w:p>
    <w:p w14:paraId="76116799" w14:textId="73722C70" w:rsidR="00236E6F" w:rsidRDefault="00236E6F" w:rsidP="00236E6F">
      <w:pPr>
        <w:tabs>
          <w:tab w:val="left" w:pos="630"/>
          <w:tab w:val="left" w:pos="3060"/>
        </w:tabs>
        <w:ind w:right="90"/>
        <w:rPr>
          <w:rFonts w:ascii="GHEA Grapalat" w:hAnsi="GHEA Grapalat" w:cs="Arial Armenian"/>
          <w:i/>
          <w:sz w:val="20"/>
          <w:szCs w:val="20"/>
          <w:lang w:val="af-ZA"/>
        </w:rPr>
      </w:pPr>
      <w:r>
        <w:rPr>
          <w:rFonts w:ascii="GHEA Grapalat" w:hAnsi="GHEA Grapalat" w:cs="Arial Armenian"/>
          <w:i/>
          <w:sz w:val="20"/>
          <w:szCs w:val="20"/>
          <w:lang w:val="af-ZA"/>
        </w:rPr>
        <w:t xml:space="preserve">Ի պատասխան Ձեր </w:t>
      </w:r>
      <w:r>
        <w:rPr>
          <w:rFonts w:ascii="GHEA Grapalat" w:hAnsi="GHEA Grapalat" w:cs="Arial Armenian"/>
          <w:i/>
          <w:sz w:val="20"/>
          <w:szCs w:val="20"/>
          <w:lang w:val="hy-AM"/>
        </w:rPr>
        <w:t>1</w:t>
      </w:r>
      <w:r w:rsidR="00B16DA6">
        <w:rPr>
          <w:rFonts w:ascii="GHEA Grapalat" w:hAnsi="GHEA Grapalat" w:cs="Arial Armenian"/>
          <w:i/>
          <w:sz w:val="20"/>
          <w:szCs w:val="20"/>
          <w:lang w:val="hy-AM"/>
        </w:rPr>
        <w:t>4</w:t>
      </w:r>
      <w:r>
        <w:rPr>
          <w:rFonts w:ascii="GHEA Grapalat" w:hAnsi="GHEA Grapalat" w:cs="Arial Armenian"/>
          <w:i/>
          <w:sz w:val="20"/>
          <w:szCs w:val="20"/>
          <w:lang w:val="af-ZA"/>
        </w:rPr>
        <w:t>.</w:t>
      </w:r>
      <w:r w:rsidR="00B16DA6">
        <w:rPr>
          <w:rFonts w:ascii="GHEA Grapalat" w:hAnsi="GHEA Grapalat" w:cs="Arial Armenian"/>
          <w:i/>
          <w:sz w:val="20"/>
          <w:szCs w:val="20"/>
          <w:lang w:val="hy-AM"/>
        </w:rPr>
        <w:t>11</w:t>
      </w:r>
      <w:r>
        <w:rPr>
          <w:rFonts w:ascii="GHEA Grapalat" w:hAnsi="GHEA Grapalat" w:cs="Arial Armenian"/>
          <w:i/>
          <w:sz w:val="20"/>
          <w:szCs w:val="20"/>
          <w:lang w:val="af-ZA"/>
        </w:rPr>
        <w:t>.202</w:t>
      </w:r>
      <w:r>
        <w:rPr>
          <w:rFonts w:ascii="GHEA Grapalat" w:hAnsi="GHEA Grapalat" w:cs="Arial Armenian"/>
          <w:i/>
          <w:sz w:val="20"/>
          <w:szCs w:val="20"/>
          <w:lang w:val="hy-AM"/>
        </w:rPr>
        <w:t>3</w:t>
      </w:r>
      <w:r>
        <w:rPr>
          <w:rFonts w:ascii="GHEA Grapalat" w:hAnsi="GHEA Grapalat" w:cs="Arial Armenian"/>
          <w:i/>
          <w:sz w:val="20"/>
          <w:szCs w:val="20"/>
          <w:lang w:val="af-ZA"/>
        </w:rPr>
        <w:t xml:space="preserve">թ. </w:t>
      </w:r>
    </w:p>
    <w:p w14:paraId="14C05890" w14:textId="748440F0" w:rsidR="00236E6F" w:rsidRPr="00FF385A" w:rsidRDefault="00236E6F" w:rsidP="00236E6F">
      <w:pPr>
        <w:tabs>
          <w:tab w:val="left" w:pos="630"/>
          <w:tab w:val="left" w:pos="3060"/>
        </w:tabs>
        <w:ind w:right="90"/>
        <w:rPr>
          <w:rFonts w:ascii="GHEA Grapalat" w:hAnsi="GHEA Grapalat" w:cs="Arial Armenian"/>
          <w:i/>
          <w:sz w:val="20"/>
          <w:szCs w:val="20"/>
          <w:lang w:val="af-ZA"/>
        </w:rPr>
      </w:pPr>
      <w:r w:rsidRPr="00FF385A">
        <w:rPr>
          <w:rFonts w:ascii="GHEA Grapalat" w:hAnsi="GHEA Grapalat" w:cs="Arial Armenian"/>
          <w:i/>
          <w:sz w:val="20"/>
          <w:szCs w:val="20"/>
          <w:lang w:val="af-ZA"/>
        </w:rPr>
        <w:t xml:space="preserve">թիվ </w:t>
      </w:r>
      <w:r w:rsidR="00B16DA6" w:rsidRPr="00B16DA6">
        <w:rPr>
          <w:rFonts w:ascii="GHEA Grapalat" w:hAnsi="GHEA Grapalat" w:cs="Arial Armenian"/>
          <w:i/>
          <w:sz w:val="20"/>
          <w:szCs w:val="20"/>
          <w:lang w:val="af-ZA"/>
        </w:rPr>
        <w:t xml:space="preserve">01/11.1/15061-2023 </w:t>
      </w:r>
      <w:r w:rsidRPr="00FF385A">
        <w:rPr>
          <w:rFonts w:ascii="GHEA Grapalat" w:hAnsi="GHEA Grapalat" w:cs="Arial Armenian"/>
          <w:i/>
          <w:sz w:val="20"/>
          <w:szCs w:val="20"/>
          <w:lang w:val="af-ZA"/>
        </w:rPr>
        <w:t>գրության</w:t>
      </w:r>
      <w:r w:rsidRPr="00FF385A">
        <w:rPr>
          <w:rFonts w:ascii="GHEA Grapalat" w:hAnsi="GHEA Grapalat" w:cs="Arial Armenian"/>
          <w:i/>
          <w:sz w:val="20"/>
          <w:szCs w:val="20"/>
          <w:lang w:val="af-ZA"/>
        </w:rPr>
        <w:tab/>
      </w:r>
    </w:p>
    <w:p w14:paraId="32124915" w14:textId="77777777" w:rsidR="00236E6F" w:rsidRDefault="00236E6F" w:rsidP="00236E6F">
      <w:pPr>
        <w:tabs>
          <w:tab w:val="left" w:pos="630"/>
          <w:tab w:val="left" w:pos="3060"/>
        </w:tabs>
        <w:ind w:right="90"/>
        <w:rPr>
          <w:rFonts w:ascii="GHEA Grapalat" w:hAnsi="GHEA Grapalat" w:cs="Arial Armenian"/>
          <w:i/>
          <w:sz w:val="20"/>
          <w:szCs w:val="20"/>
          <w:lang w:val="af-ZA"/>
        </w:rPr>
      </w:pPr>
      <w:r w:rsidRPr="001C32E7">
        <w:rPr>
          <w:rFonts w:ascii="GHEA Grapalat" w:hAnsi="GHEA Grapalat" w:cs="Arial Armenian"/>
          <w:i/>
          <w:sz w:val="20"/>
          <w:szCs w:val="20"/>
          <w:lang w:val="af-ZA"/>
        </w:rPr>
        <w:t xml:space="preserve">          </w:t>
      </w:r>
    </w:p>
    <w:p w14:paraId="028A6A06" w14:textId="77777777" w:rsidR="00236E6F" w:rsidRPr="001C32E7" w:rsidRDefault="00236E6F" w:rsidP="00236E6F">
      <w:pPr>
        <w:tabs>
          <w:tab w:val="left" w:pos="630"/>
          <w:tab w:val="left" w:pos="3060"/>
        </w:tabs>
        <w:ind w:right="90"/>
        <w:rPr>
          <w:rFonts w:ascii="GHEA Grapalat" w:hAnsi="GHEA Grapalat" w:cs="Arial Armenian"/>
          <w:i/>
          <w:sz w:val="20"/>
          <w:szCs w:val="20"/>
          <w:lang w:val="af-ZA"/>
        </w:rPr>
      </w:pPr>
    </w:p>
    <w:p w14:paraId="13120EEC" w14:textId="77777777" w:rsidR="00236E6F" w:rsidRPr="00CC57C0" w:rsidRDefault="00236E6F" w:rsidP="00236E6F">
      <w:pPr>
        <w:tabs>
          <w:tab w:val="left" w:pos="1848"/>
        </w:tabs>
        <w:spacing w:line="360" w:lineRule="auto"/>
        <w:ind w:firstLine="540"/>
        <w:jc w:val="both"/>
        <w:rPr>
          <w:rFonts w:ascii="GHEA Grapalat" w:hAnsi="GHEA Grapalat"/>
          <w:lang w:val="hy-AM" w:eastAsia="ja-JP"/>
        </w:rPr>
      </w:pPr>
      <w:r w:rsidRPr="00CC57C0">
        <w:rPr>
          <w:rFonts w:ascii="GHEA Grapalat" w:hAnsi="GHEA Grapalat"/>
          <w:lang w:val="hy-AM"/>
        </w:rPr>
        <w:t xml:space="preserve">Հարգելի՛ պարոն </w:t>
      </w:r>
      <w:r w:rsidRPr="00CC57C0">
        <w:rPr>
          <w:rFonts w:ascii="GHEA Grapalat" w:hAnsi="GHEA Grapalat"/>
          <w:lang w:val="hy-AM" w:eastAsia="ja-JP"/>
        </w:rPr>
        <w:t>Ղուլարյան</w:t>
      </w:r>
    </w:p>
    <w:p w14:paraId="36D323B1" w14:textId="7BD6E445" w:rsidR="00236E6F" w:rsidRPr="00CC57C0" w:rsidRDefault="00236E6F" w:rsidP="00236E6F">
      <w:pPr>
        <w:spacing w:line="360" w:lineRule="auto"/>
        <w:ind w:firstLine="540"/>
        <w:jc w:val="both"/>
        <w:rPr>
          <w:rFonts w:ascii="GHEA Grapalat" w:eastAsia="MS Mincho" w:hAnsi="GHEA Grapalat" w:cs="MS Mincho"/>
          <w:lang w:val="hy-AM"/>
        </w:rPr>
      </w:pPr>
      <w:r w:rsidRPr="00CC57C0">
        <w:rPr>
          <w:rFonts w:ascii="GHEA Grapalat" w:eastAsiaTheme="minorEastAsia" w:hAnsi="GHEA Grapalat"/>
          <w:lang w:val="af-ZA" w:eastAsia="ja-JP"/>
        </w:rPr>
        <w:t xml:space="preserve">ՀՀ տարածքային կառավարման և ենթակառուցվածքների նախարարությունը </w:t>
      </w:r>
      <w:r w:rsidR="000C6A61" w:rsidRPr="000C6A61">
        <w:rPr>
          <w:rFonts w:ascii="GHEA Grapalat" w:hAnsi="GHEA Grapalat"/>
          <w:lang w:val="hy-AM"/>
        </w:rPr>
        <w:t xml:space="preserve">ՀՀ Լոռու մարզի Սպիտակ համայնքի Սպիտակ քաղաքի վարչական տարածքում գտնվող 06-006-1019-0001 կադաստրային ծածկագրով 0.00049 հա մակերեսով հողամասի գործառնական նշանակության փոփոխման </w:t>
      </w:r>
      <w:r w:rsidRPr="00CC57C0">
        <w:rPr>
          <w:rFonts w:ascii="GHEA Grapalat" w:hAnsi="GHEA Grapalat" w:cs="Arial"/>
          <w:lang w:val="hy-AM"/>
        </w:rPr>
        <w:t xml:space="preserve">վերաբերյալ </w:t>
      </w:r>
      <w:r w:rsidR="000C6A61">
        <w:rPr>
          <w:rFonts w:ascii="GHEA Grapalat" w:hAnsi="GHEA Grapalat" w:cs="Arial"/>
          <w:lang w:val="hy-AM"/>
        </w:rPr>
        <w:t>առարկություն չունի</w:t>
      </w:r>
      <w:r w:rsidRPr="00CC57C0">
        <w:rPr>
          <w:rFonts w:ascii="GHEA Grapalat" w:eastAsia="MS Mincho" w:hAnsi="GHEA Grapalat" w:cs="MS Mincho"/>
          <w:lang w:val="hy-AM"/>
        </w:rPr>
        <w:t>:</w:t>
      </w:r>
    </w:p>
    <w:p w14:paraId="5D0D115E" w14:textId="77777777" w:rsidR="00A3582D" w:rsidRDefault="00A3582D" w:rsidP="00A3582D">
      <w:pPr>
        <w:spacing w:after="120" w:line="360" w:lineRule="auto"/>
        <w:jc w:val="both"/>
        <w:rPr>
          <w:rFonts w:ascii="GHEA Grapalat" w:eastAsiaTheme="minorHAnsi" w:hAnsi="GHEA Grapalat" w:cs="Sylfaen"/>
          <w:lang w:val="hy-AM"/>
        </w:rPr>
      </w:pPr>
    </w:p>
    <w:p w14:paraId="59603BB5" w14:textId="4BED47BF" w:rsidR="007C0AF8" w:rsidRPr="00A3582D" w:rsidRDefault="00B73AFE" w:rsidP="00A3582D">
      <w:pPr>
        <w:tabs>
          <w:tab w:val="left" w:pos="72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A3582D">
        <w:rPr>
          <w:rFonts w:ascii="GHEA Grapalat" w:hAnsi="GHEA Grapalat" w:cs="GHEA Grapalat"/>
          <w:lang w:val="hy-AM"/>
        </w:rPr>
        <w:t xml:space="preserve">Հարգանքով՝          </w:t>
      </w:r>
      <w:r>
        <w:rPr>
          <w:rFonts w:ascii="GHEA Grapalat" w:hAnsi="GHEA Grapalat" w:cs="GHEA Grapalat"/>
          <w:lang w:val="hy-AM"/>
        </w:rPr>
        <w:pict w14:anchorId="68E65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B87B89D-839D-4E22-A48E-12D8EA52DB3B}" provid="{00000000-0000-0000-0000-000000000000}" issignatureline="t"/>
          </v:shape>
        </w:pict>
      </w:r>
      <w:r w:rsidR="00A3582D">
        <w:rPr>
          <w:rFonts w:ascii="GHEA Grapalat" w:hAnsi="GHEA Grapalat" w:cs="GHEA Grapalat"/>
          <w:lang w:val="hy-AM"/>
        </w:rPr>
        <w:t xml:space="preserve">   </w:t>
      </w:r>
      <w:r w:rsidR="00236EEA" w:rsidRPr="00A3582D">
        <w:rPr>
          <w:rFonts w:ascii="GHEA Grapalat" w:hAnsi="GHEA Grapalat" w:cs="GHEA Grapalat"/>
          <w:lang w:val="hy-AM"/>
        </w:rPr>
        <w:t xml:space="preserve">   </w:t>
      </w:r>
      <w:r w:rsidRPr="00A3582D">
        <w:rPr>
          <w:rFonts w:ascii="GHEA Grapalat" w:hAnsi="GHEA Grapalat" w:cs="GHEA Grapalat"/>
          <w:lang w:val="hy-AM"/>
        </w:rPr>
        <w:t>Գ</w:t>
      </w:r>
      <w:r w:rsidRPr="00A3582D">
        <w:rPr>
          <w:rFonts w:ascii="Cambria Math" w:hAnsi="Cambria Math" w:cs="Cambria Math"/>
          <w:lang w:val="hy-AM"/>
        </w:rPr>
        <w:t>․</w:t>
      </w:r>
      <w:r w:rsidRPr="00A3582D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Սանոսյան</w:t>
      </w:r>
    </w:p>
    <w:p w14:paraId="5BDF728F" w14:textId="77777777" w:rsidR="007C0AF8" w:rsidRPr="00A3582D" w:rsidRDefault="007C0AF8" w:rsidP="00A3582D">
      <w:pPr>
        <w:tabs>
          <w:tab w:val="left" w:pos="72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</w:p>
    <w:p w14:paraId="263AAFB1" w14:textId="77777777" w:rsidR="007C0AF8" w:rsidRDefault="007C0AF8">
      <w:pPr>
        <w:tabs>
          <w:tab w:val="center" w:pos="4844"/>
        </w:tabs>
        <w:spacing w:line="360" w:lineRule="auto"/>
        <w:jc w:val="both"/>
        <w:rPr>
          <w:rFonts w:ascii="GHEA Grapalat" w:hAnsi="GHEA Grapalat"/>
          <w:lang w:val="hy-AM"/>
        </w:rPr>
      </w:pPr>
    </w:p>
    <w:sectPr w:rsidR="007C0AF8" w:rsidSect="00A368FF">
      <w:footerReference w:type="default" r:id="rId8"/>
      <w:pgSz w:w="11906" w:h="16838"/>
      <w:pgMar w:top="630" w:right="850" w:bottom="1298" w:left="1260" w:header="0" w:footer="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6638" w14:textId="77777777" w:rsidR="00FB1E6B" w:rsidRDefault="00FB1E6B">
      <w:r>
        <w:separator/>
      </w:r>
    </w:p>
  </w:endnote>
  <w:endnote w:type="continuationSeparator" w:id="0">
    <w:p w14:paraId="367D8E79" w14:textId="77777777" w:rsidR="00FB1E6B" w:rsidRDefault="00FB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11BE" w14:textId="77777777" w:rsidR="008A08B4" w:rsidRDefault="008A08B4" w:rsidP="008A08B4">
    <w:pPr>
      <w:tabs>
        <w:tab w:val="center" w:pos="4844"/>
      </w:tabs>
      <w:jc w:val="both"/>
      <w:rPr>
        <w:rFonts w:ascii="GHEA Grapalat" w:hAnsi="GHEA Grapalat"/>
        <w:color w:val="000000"/>
        <w:sz w:val="20"/>
        <w:szCs w:val="20"/>
        <w:lang w:val="hy-AM"/>
      </w:rPr>
    </w:pPr>
    <w:r>
      <w:rPr>
        <w:rFonts w:ascii="GHEA Grapalat" w:hAnsi="GHEA Grapalat"/>
        <w:color w:val="000000"/>
        <w:sz w:val="20"/>
        <w:szCs w:val="20"/>
        <w:lang w:val="hy-AM"/>
      </w:rPr>
      <w:t xml:space="preserve">Կատարող՝ Տեղական ինքնակառավարման հարցերի համակարգման բաժնի գլխավոր մասնագետ, </w:t>
    </w:r>
  </w:p>
  <w:p w14:paraId="2F0A997D" w14:textId="77777777" w:rsidR="008A08B4" w:rsidRDefault="008A08B4" w:rsidP="008A08B4">
    <w:pPr>
      <w:tabs>
        <w:tab w:val="center" w:pos="4844"/>
      </w:tabs>
      <w:jc w:val="both"/>
      <w:rPr>
        <w:rFonts w:ascii="GHEA Grapalat" w:hAnsi="GHEA Grapalat"/>
      </w:rPr>
    </w:pPr>
    <w:r>
      <w:rPr>
        <w:rFonts w:ascii="GHEA Grapalat" w:hAnsi="GHEA Grapalat"/>
        <w:color w:val="000000"/>
        <w:sz w:val="20"/>
        <w:szCs w:val="20"/>
        <w:lang w:val="hy-AM"/>
      </w:rPr>
      <w:t>Շ. Նահատակյան, հեռ. 010 515-127</w:t>
    </w:r>
  </w:p>
  <w:p w14:paraId="44AF26CD" w14:textId="77777777" w:rsidR="008A08B4" w:rsidRDefault="008A08B4">
    <w:pPr>
      <w:pStyle w:val="Footer"/>
    </w:pPr>
  </w:p>
  <w:p w14:paraId="0E7070E0" w14:textId="77777777" w:rsidR="007C0AF8" w:rsidRDefault="007C0AF8">
    <w:pPr>
      <w:tabs>
        <w:tab w:val="center" w:pos="4844"/>
      </w:tabs>
      <w:spacing w:line="360" w:lineRule="auto"/>
      <w:jc w:val="both"/>
      <w:rPr>
        <w:rFonts w:ascii="GHEA Grapalat" w:hAnsi="GHEA Grapalat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31A7" w14:textId="77777777" w:rsidR="00FB1E6B" w:rsidRDefault="00FB1E6B">
      <w:r>
        <w:separator/>
      </w:r>
    </w:p>
  </w:footnote>
  <w:footnote w:type="continuationSeparator" w:id="0">
    <w:p w14:paraId="5A4BAB96" w14:textId="77777777" w:rsidR="00FB1E6B" w:rsidRDefault="00FB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AF8"/>
    <w:rsid w:val="00043B2A"/>
    <w:rsid w:val="00052FA8"/>
    <w:rsid w:val="00094C92"/>
    <w:rsid w:val="000C6A61"/>
    <w:rsid w:val="00236E6F"/>
    <w:rsid w:val="00236EEA"/>
    <w:rsid w:val="00366D5D"/>
    <w:rsid w:val="003A43B7"/>
    <w:rsid w:val="00621CB3"/>
    <w:rsid w:val="006A0242"/>
    <w:rsid w:val="006F4B46"/>
    <w:rsid w:val="007C0AF8"/>
    <w:rsid w:val="007F1A8E"/>
    <w:rsid w:val="008A08B4"/>
    <w:rsid w:val="008B2E4F"/>
    <w:rsid w:val="00A3582D"/>
    <w:rsid w:val="00A368FF"/>
    <w:rsid w:val="00A563E4"/>
    <w:rsid w:val="00B16DA6"/>
    <w:rsid w:val="00B73AFE"/>
    <w:rsid w:val="00BC4296"/>
    <w:rsid w:val="00D3085C"/>
    <w:rsid w:val="00D81A60"/>
    <w:rsid w:val="00EE565E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D0C90"/>
  <w15:docId w15:val="{3ADB0813-A779-40C0-B373-86675A2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TitleChar">
    <w:name w:val="Title Char"/>
    <w:basedOn w:val="DefaultParagraphFont"/>
    <w:link w:val="Title"/>
    <w:qFormat/>
    <w:rsid w:val="00F81D23"/>
    <w:rPr>
      <w:rFonts w:asciiTheme="majorHAnsi" w:eastAsiaTheme="majorEastAsia" w:hAnsiTheme="majorHAnsi" w:cstheme="majorBidi"/>
      <w:spacing w:val="-10"/>
      <w:kern w:val="2"/>
      <w:sz w:val="56"/>
      <w:szCs w:val="5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9210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81D2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5100"/>
        <w:tab w:val="right" w:pos="10201"/>
      </w:tabs>
    </w:pPr>
  </w:style>
  <w:style w:type="paragraph" w:styleId="Footer">
    <w:name w:val="footer"/>
    <w:basedOn w:val="HeaderandFooter"/>
    <w:link w:val="FooterChar"/>
    <w:uiPriority w:val="99"/>
  </w:style>
  <w:style w:type="paragraph" w:styleId="Header">
    <w:name w:val="header"/>
    <w:aliases w:val="Знак11"/>
    <w:basedOn w:val="Normal"/>
    <w:link w:val="HeaderChar"/>
    <w:unhideWhenUsed/>
    <w:rsid w:val="008A08B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Знак11 Char"/>
    <w:basedOn w:val="DefaultParagraphFont"/>
    <w:link w:val="Header"/>
    <w:rsid w:val="008A08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8A08B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MXt+mRd/wUb8W49Bd2VgEPyii4b21wELSWBr/53PseI=</DigestValue>
    </Reference>
    <Reference Type="http://www.w3.org/2000/09/xmldsig#Object" URI="#idOfficeObject">
      <DigestMethod Algorithm="http://www.w3.org/2001/04/xmlenc#sha256"/>
      <DigestValue>8Kg7pUXtYw6F3JZVzVdn/h/IShUS5remVSSWwiXW9q0=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mq1KVOx2HmHdzQV728CCtrHacmNSLvJpIodCa7lS/iY=</DigestValue>
    </Reference>
    <Reference Type="http://www.w3.org/2000/09/xmldsig#Object" URI="#idValidSigLnImg">
      <DigestMethod Algorithm="http://www.w3.org/2001/04/xmlenc#sha256"/>
      <DigestValue>g8YVxE00R7whskDnGw33sNXVb+FHDBSbJ2ZYe7Qsj/U=</DigestValue>
    </Reference>
    <Reference Type="http://www.w3.org/2000/09/xmldsig#Object" URI="#idInvalidSigLnImg">
      <DigestMethod Algorithm="http://www.w3.org/2001/04/xmlenc#sha256"/>
      <DigestValue>FGNW+iXHnhkUsmzwcrkc0p0BrZUBnUVGkJqvyspDCA4=</DigestValue>
    </Reference>
  </SignedInfo>
  <SignatureValue>W2eRLHaUIeZq1AoEEJA3qutJHmQpQlrP2KDOuNkoa8o39+40LIiBI0JBMJTSh3Y1iFTFVdjXjTS6
jy8mQSVASEMtLzSA7imGHHg6kF/CtCB1esgzbhBu+KXSjgkNxMkV000tE6MNZZYTlNLO5ZMJ3N5o
WX1rFNSKZ3g+kI/VJDoA7dcn1Ete1u4cJ3fDpw8GxwGp9UgdtJqJmXvkSp2KbfxIEpz3AXij7VXd
oFkECe/iBRUR9J6nWv/JhtOc7MkqKFp1mzigvgZFLyQs19wLMhEc+E4a9NfDgZZTZG0DUYc744dK
r/MRXJNb+cEBoYjggIo3gUxn2HRrWNLfn0ONwQ==</SignatureValue>
  <KeyInfo>
    <X509Data>
      <X509Certificate>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SsBEMnRn/lAkaPaSJMNpVMX6jcVJuArMzrdn8YXzkyY=</DigestValue>
      </Reference>
      <Reference URI="/word/document.xml?ContentType=application/vnd.openxmlformats-officedocument.wordprocessingml.document.main+xml">
        <DigestMethod Algorithm="http://www.w3.org/2001/04/xmlenc#sha256"/>
        <DigestValue>6Oz90ulQQfFO7DzuKubt9s8y2zbdj8OkEOEYmxz9Cco=</DigestValue>
      </Reference>
      <Reference URI="/word/endnotes.xml?ContentType=application/vnd.openxmlformats-officedocument.wordprocessingml.endnotes+xml">
        <DigestMethod Algorithm="http://www.w3.org/2001/04/xmlenc#sha256"/>
        <DigestValue>+Pht/K43hwKDfhjOkrfdo1LMV/HHL5+Z30NjYuom5KY=</DigestValue>
      </Reference>
      <Reference URI="/word/fontTable.xml?ContentType=application/vnd.openxmlformats-officedocument.wordprocessingml.fontTable+xml">
        <DigestMethod Algorithm="http://www.w3.org/2001/04/xmlenc#sha256"/>
        <DigestValue>w3SnxX2/+Q1LxM31wm2YPE2Ad0OiUK4j51EQfIa+wLk=</DigestValue>
      </Reference>
      <Reference URI="/word/footer1.xml?ContentType=application/vnd.openxmlformats-officedocument.wordprocessingml.footer+xml">
        <DigestMethod Algorithm="http://www.w3.org/2001/04/xmlenc#sha256"/>
        <DigestValue>go2bko5pOZ0byyJxRQpY5/XTBltFvZODAlNvw9u3jCs=</DigestValue>
      </Reference>
      <Reference URI="/word/footnotes.xml?ContentType=application/vnd.openxmlformats-officedocument.wordprocessingml.footnotes+xml">
        <DigestMethod Algorithm="http://www.w3.org/2001/04/xmlenc#sha256"/>
        <DigestValue>bPTbHoy4JBDFlmLaLb0YOVooCCaHGby7j2AfyRI4EGo=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0EfyaC9D/0phdqSKWZR6chMi+8Zr0NdA2Tf9CanExYY=</DigestValue>
      </Reference>
      <Reference URI="/word/settings.xml?ContentType=application/vnd.openxmlformats-officedocument.wordprocessingml.settings+xml">
        <DigestMethod Algorithm="http://www.w3.org/2001/04/xmlenc#sha256"/>
        <DigestValue>SD6JBBuCgFZONnNv4YwPaAeabq3Cec7LRV8rzE/5MTo=</DigestValue>
      </Reference>
      <Reference URI="/word/styles.xml?ContentType=application/vnd.openxmlformats-officedocument.wordprocessingml.styles+xml">
        <DigestMethod Algorithm="http://www.w3.org/2001/04/xmlenc#sha256"/>
        <DigestValue>pYUL1FAU+I4RVvV+WCCOsXgV0cw4IAsxdTuiF8TxxrU=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HnNHwNi1p0wXwxjTc4o1T4vt5WOaKlU+IeYpt7hgbKc=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2023-12-04T13:54:59Z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{3B87B89D-839D-4E22-A48E-12D8EA52DB3B}</SetupID>
          <SignatureText/>
          <SignatureImage>AQAAAGwAAAAAAAAAAAAAAHoAAAAXAAAAAAAAAAAAAAAvDQAAkQIAACBFTUYAAAEAnEoAAAwAAAABAAAAAAAAAAAAAAAAAAAAgAcAADgEAAAPAgAAKAEAAAAAAAAAAAAAAAAAAJgKCABAhAQARgAAACwAAAAgAAAARU1GKwFAAQAcAAAAEAAAAAIQwNsBAAAAYAAAAGAAAABGAAAAwBEAALQRAABFTUYrIkAEAAwAAAAAAAAAHkAJAAwAAAAAAAAAJEABAAwAAAAAAAAAMEACABAAAAAEAAAAAACAPyFABwAMAAAAAAAAAAhAAAUMEQAAABE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kgFAgUJAyJERwGDAQEDIwguIiYTAwYGExMEEQECE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ԳՆԵԼ ՍԱՆՈՍՅԱՆ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2023-12-04T13:54:59Z</xd:SigningTime>
          <xd:SigningCertificate>
            <xd:Cert>
              <xd:CertDigest>
                <DigestMethod Algorithm="http://www.w3.org/2001/04/xmlenc#sha256"/>
                <DigestValue>X5Sdmdp1ZHJPok/CiuRnzyVpHgWVnNO6K7HhZAhplj8=</DigestValue>
              </xd:CertDigest>
              <xd:IssuerSerial>
                <X509IssuerName>CN=CA of RoA, SERIALNUMBER=1, O=EKENG CJSC, C=AM</X509IssuerName>
                <X509SerialNumber>4982301768732430076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qPC1Yvp/AAAI4E8ALwAAAADMphr8AQAA0G5VwPp/AAAAAAAAAAAAAAkAAAAAAAAAAAAAAAAAAACo8LVi+n8AAAAAAAAAAAAAAAAAAAAAAAAInKgmeuQAAIjhTwAvAAAAIC+lGvwBAABw0Qcc/AEAAADlaw/8AQAAsOJPAAAAAAAAAAAAAAAAAAcAAAAAAAAAiKJfHPwBAADs4U8ALwAAACniTwAvAAAA0c0rwPp/AAAEAAAAAAAAAEAvpRoAAAAAAQAAAPwBAAAOBAke/AEAAADlaw/8AQAAqzIvwPp/AACQ4U8ALwAAACniTwAvAAAAYHDKHPw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IANEA38AQAAAAgAAAAAAADQblXA+n8AAAAAAAAAAAAAMAAAAAAAAAAoAAAAAAAAAAgAAAAAAAAAAAAAAAAAAAAAAAAAAAAAAGjNqCZ65AAAx7Orwvp/AAAAABAN/AEAAOD///8AAAAAAOVrD/wBAAAokk8AAAAAAAAAAAAAAAAABgAAAAAAAAAgAAAAAAAAAEyRTwAvAAAAiZFPAC8AAADRzSvA+n8AAAAAAAAvAAAAAAAAAAAAAABAuoIc/AEAAPAFSHn6fwAAAOVrD/wBAACrMi/A+n8AAPCQTwAvAAAAiZFPAC8AAAAQi4Yi/AE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PB/TwAvAAAAAAAAAAAAAACgbYAi/AEAAFzcisD6fwAAYAFUIvwBAABoDwGy/////wIAAAAAAAAA4ZeLwPp/AACP7HwCAAAAAAEAAAD6fwAAaA+y//////80IAAAAbIBBGABVCL8AQAAYXmxYvp/AADTC8j//////zQgAAAAAAEEAAtUIvwBAAC9BzT//////60PH13gngAA+E0eD/wBAACogk8ALwAAAKBtgCL8AQAAsIBPAC8AAAAAC1QiAAAAAKBtgCL8AQAAXNyKwPp/AAAAAAAAAAAAAKsyL8D6fwAA4IBPAC8AAABkAAAAAAAAAAgAdxb8AQ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qAAAAXAAAAAEAAABVldtBX0LbQQoAAABQAAAADQAAAEwAAAAAAAAAAAAAAAAAAAD//////////2gAAAAzBUYFNQU8BSAATQUxBUYFSAVNBUUFMQVGBQAACAAAAAgAAAAIAAAABgAAAAM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</Object>
  <Object Id="idInvalidSigLnImg">AQAAAGwAAAAAAAAAAAAAAP8AAAB/AAAAAAAAAAAAAABzGwAAtQ0AACBFTUYAAAEAe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KjwtWL6fwAACOBPAC8AAAAAzKYa/AEAANBuVcD6fwAAAAAAAAAAAAAJAAAAAAAAAAAAAAAAAAAAqPC1Yvp/AAAAAAAAAAAAAAAAAAAAAAAACJyoJnrkAACI4U8ALwAAACAvpRr8AQAAcNEHHPwBAAAA5WsP/AEAALDiTwAAAAAAAAAAAAAAAAAHAAAAAAAAAIiiXxz8AQAA7OFPAC8AAAAp4k8ALwAAANHNK8D6fwAABAAAAAAAAABAL6UaAAAAAAEAAAD8AQAADgQJHvwBAAAA5WsP/AEAAKsyL8D6fwAAkOFPAC8AAAAp4k8ALwAAAGBwyhz8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AAAAAAAAACADRAN/AEAAAAIAAAAAAAA0G5VwPp/AAAAAAAAAAAAADAAAAAAAAAAKAAAAAAAAAAIAAAAAAAAAAAAAAAAAAAAAAAAAAAAAABozagmeuQAAMezq8L6fwAAAAAQDfwBAADg////AAAAAADlaw/8AQAAKJJPAAAAAAAAAAAAAAAAAAYAAAAAAAAAIAAAAAAAAABMkU8ALwAAAImRTwAvAAAA0c0rwPp/AAAAAAAALwAAAAAAAAAAAAAAQLqCHPwBAADwBUh5+n8AAADlaw/8AQAAqzIvwPp/AADwkE8ALwAAAImRTwAvAAAAEIuGIvwB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BwhE8ALwAAACTtR5z6fwAAAAAAAAAAAAAQUxwN/AEAAAAAAAAAAAAAoJVPAC8AAACglk8ALwAAAOGXi8D6fwAADwAQAKAfAAAzACsAKwBTACsAKwACAgAAAAAAAAAAAAAAABAN/AEAAAIAAAAAAAAA/wuT//////80IAAAAAABBAALVCL8AQAAvQc0//////+tDx9d4J4AAPhNHg/8AQAAqIJPAC8AAACgbYAi/AEAALCATwAvAAAAAAtUIgAAAACgbYAi/AEAAFzcisD6fwAAAAAAAAAAAACrMi/A+n8AAOCATwAvAAAAZAAAAAAAAAAIAEkm/A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agAAAFwAAAABAAAAVZXbQV9C20EKAAAAUAAAAA0AAABMAAAAAAAAAAAAAAAAAAAA//////////9oAAAAMwVGBTUFPAUgAE0FMQVGBUgFTQVFBTEFRgUAAAgAAAAIAAAACAAAAAY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Aleksanyan</dc:creator>
  <cp:keywords>https://mul2-mta.gov.am/tasks/1457765/oneclick/0Grutyun-N.docx?token=b6362bf11f75ab847d3d6f652b14ac55</cp:keywords>
  <dc:description/>
  <cp:lastModifiedBy>Meri Harutyunyan</cp:lastModifiedBy>
  <cp:revision>60</cp:revision>
  <dcterms:created xsi:type="dcterms:W3CDTF">2018-10-15T06:48:00Z</dcterms:created>
  <dcterms:modified xsi:type="dcterms:W3CDTF">2023-12-04T13:54:00Z</dcterms:modified>
  <dc:language>en-US</dc:language>
</cp:coreProperties>
</file>